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г. Ахтубинск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18Р-1 «Волгоград (от г. Волжский) - Астрахань» (в границах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Р3 18Р-0/1 (второй пусковой комплекс мостового перехода через реку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18К-2 «Волгоград - Краснослободск - Средняя Ахтуба»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18Р-0 (первый пусковой комплекс первой очереди мостового перехода через р. Волгу в г. Волгограде)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