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320F80">
        <w:rPr>
          <w:rFonts w:hAnsi="Times New Roman"/>
        </w:rPr>
        <w:t>2</w:t>
      </w:r>
      <w:r w:rsidR="00767ED5">
        <w:rPr>
          <w:rFonts w:hAnsi="Times New Roman"/>
        </w:rPr>
        <w:t>5</w:t>
      </w:r>
      <w:r w:rsidR="00F81D39">
        <w:rPr>
          <w:rFonts w:hAnsi="Times New Roman"/>
        </w:rPr>
        <w:t>.</w:t>
      </w:r>
      <w:r w:rsidR="005B3321">
        <w:rPr>
          <w:rFonts w:hAnsi="Times New Roman"/>
        </w:rPr>
        <w:t>0</w:t>
      </w:r>
      <w:r w:rsidR="00767ED5">
        <w:rPr>
          <w:rFonts w:hAnsi="Times New Roman"/>
        </w:rPr>
        <w:t>3</w:t>
      </w:r>
      <w:r w:rsidR="0085626D" w:rsidRPr="008D1B8E">
        <w:rPr>
          <w:rFonts w:hAnsi="Times New Roman"/>
        </w:rPr>
        <w:t>.</w:t>
      </w:r>
      <w:r w:rsidR="00F81D39">
        <w:rPr>
          <w:rFonts w:hAnsi="Times New Roman"/>
        </w:rPr>
        <w:t>202</w:t>
      </w:r>
      <w:r w:rsidR="005B3321">
        <w:rPr>
          <w:rFonts w:hAnsi="Times New Roman"/>
        </w:rPr>
        <w:t>5</w:t>
      </w:r>
      <w:r w:rsidR="00DE062D">
        <w:rPr>
          <w:rFonts w:hAnsi="Times New Roman"/>
        </w:rPr>
        <w:t>) 03-01/</w:t>
      </w:r>
      <w:r w:rsidR="00767ED5">
        <w:rPr>
          <w:rFonts w:hAnsi="Times New Roman"/>
        </w:rPr>
        <w:t>2810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84603F">
      <w:pPr>
        <w:rPr>
          <w:rFonts w:hAnsi="Times New Roman"/>
        </w:rPr>
      </w:pPr>
      <w:r>
        <w:rPr>
          <w:rFonts w:hAnsi="Times New Roman"/>
        </w:rPr>
        <w:t xml:space="preserve">г. </w:t>
      </w:r>
      <w:r w:rsidR="00874ADC">
        <w:rPr>
          <w:rFonts w:hAnsi="Times New Roman"/>
        </w:rPr>
        <w:t>Санкт-Петербург</w:t>
      </w:r>
      <w:r w:rsidR="00D2361D" w:rsidRPr="008D1B8E">
        <w:rPr>
          <w:rFonts w:hAnsi="Times New Roman"/>
        </w:rPr>
        <w:t xml:space="preserve"> (Российская Федерация) —</w:t>
      </w:r>
      <w:r w:rsidR="009A592B">
        <w:rPr>
          <w:rFonts w:hAnsi="Times New Roman"/>
        </w:rPr>
        <w:t xml:space="preserve"> </w:t>
      </w:r>
      <w:r w:rsidR="00DE062D">
        <w:rPr>
          <w:rFonts w:hAnsi="Times New Roman"/>
        </w:rPr>
        <w:t>г. Ташкент</w:t>
      </w:r>
      <w:r w:rsidR="00D2361D" w:rsidRPr="008D1B8E">
        <w:rPr>
          <w:rFonts w:hAnsi="Times New Roman"/>
        </w:rPr>
        <w:t xml:space="preserve"> (</w:t>
      </w:r>
      <w:r w:rsidR="00DE062D">
        <w:rPr>
          <w:rFonts w:hAnsi="Times New Roman"/>
        </w:rPr>
        <w:t>Республика Узбекистан</w:t>
      </w:r>
      <w:r w:rsidR="00D2361D"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874ADC">
        <w:rPr>
          <w:rStyle w:val="FontStyle27"/>
          <w:sz w:val="24"/>
          <w:szCs w:val="24"/>
        </w:rPr>
        <w:t>4</w:t>
      </w:r>
      <w:r w:rsidR="00767ED5">
        <w:rPr>
          <w:rStyle w:val="FontStyle27"/>
          <w:sz w:val="24"/>
          <w:szCs w:val="24"/>
        </w:rPr>
        <w:t>588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874ADC">
        <w:rPr>
          <w:rStyle w:val="FontStyle27"/>
          <w:sz w:val="24"/>
          <w:szCs w:val="24"/>
        </w:rPr>
        <w:t>4</w:t>
      </w:r>
      <w:r w:rsidR="00767ED5">
        <w:rPr>
          <w:rStyle w:val="FontStyle27"/>
          <w:sz w:val="24"/>
          <w:szCs w:val="24"/>
        </w:rPr>
        <w:t>588</w:t>
      </w:r>
      <w:r w:rsidR="00DE062D">
        <w:rPr>
          <w:rStyle w:val="FontStyle27"/>
          <w:sz w:val="24"/>
          <w:szCs w:val="24"/>
        </w:rPr>
        <w:t xml:space="preserve"> </w:t>
      </w:r>
      <w:r w:rsidRPr="008D1B8E">
        <w:rPr>
          <w:rStyle w:val="FontStyle27"/>
          <w:sz w:val="24"/>
          <w:szCs w:val="24"/>
        </w:rPr>
        <w:t>км.</w:t>
      </w:r>
      <w:proofErr w:type="gramEnd"/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8"/>
        <w:gridCol w:w="5386"/>
        <w:gridCol w:w="5954"/>
      </w:tblGrid>
      <w:tr w:rsidR="00D2361D" w:rsidRPr="008D1B8E" w:rsidTr="00874ADC">
        <w:trPr>
          <w:trHeight w:val="978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874ADC">
        <w:trPr>
          <w:trHeight w:val="317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874ADC" w:rsidRPr="008D1B8E" w:rsidTr="00874ADC">
        <w:trPr>
          <w:trHeight w:val="317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4ADC" w:rsidRPr="0037583D" w:rsidRDefault="00874ADC" w:rsidP="00874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4ADC" w:rsidRDefault="00874ADC" w:rsidP="00874ADC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Санкт-Петербург,</w:t>
            </w:r>
          </w:p>
          <w:p w:rsidR="00874ADC" w:rsidRPr="0037583D" w:rsidRDefault="00874ADC" w:rsidP="00874ADC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4ADC" w:rsidRPr="008D1B8E" w:rsidRDefault="00874ADC" w:rsidP="00874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2361D" w:rsidRPr="008D1B8E" w:rsidTr="00874ADC">
        <w:trPr>
          <w:trHeight w:val="364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E062D" w:rsidP="00874ADC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 w:rsidR="00874ADC">
              <w:rPr>
                <w:rFonts w:ascii="Times New Roman" w:hAnsi="Times New Roman" w:cs="Times New Roman"/>
                <w:lang w:bidi="ru-RU"/>
              </w:rPr>
              <w:t>втовокзал «Ташкент»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E062D" w:rsidP="00874ADC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Ташкент, </w:t>
            </w:r>
            <w:proofErr w:type="spellStart"/>
            <w:r w:rsidR="00874ADC">
              <w:rPr>
                <w:rFonts w:ascii="Times New Roman" w:hAnsi="Times New Roman" w:cs="Times New Roman"/>
              </w:rPr>
              <w:t>Чиланзарский</w:t>
            </w:r>
            <w:proofErr w:type="spellEnd"/>
            <w:r w:rsidR="00874ADC">
              <w:rPr>
                <w:rFonts w:ascii="Times New Roman" w:hAnsi="Times New Roman" w:cs="Times New Roman"/>
              </w:rPr>
              <w:t xml:space="preserve"> р-н, </w:t>
            </w:r>
            <w:r>
              <w:rPr>
                <w:rFonts w:ascii="Times New Roman" w:hAnsi="Times New Roman" w:cs="Times New Roman"/>
              </w:rPr>
              <w:t xml:space="preserve">пр-т </w:t>
            </w:r>
            <w:proofErr w:type="spellStart"/>
            <w:r>
              <w:rPr>
                <w:rFonts w:ascii="Times New Roman" w:hAnsi="Times New Roman" w:cs="Times New Roman"/>
              </w:rPr>
              <w:t>Бунедкор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874ADC">
              <w:rPr>
                <w:rFonts w:ascii="Times New Roman" w:hAnsi="Times New Roman" w:cs="Times New Roman"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E062D" w:rsidP="00874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F201D2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693"/>
        <w:gridCol w:w="1701"/>
        <w:gridCol w:w="1372"/>
        <w:gridCol w:w="1559"/>
        <w:gridCol w:w="2126"/>
        <w:gridCol w:w="2915"/>
      </w:tblGrid>
      <w:tr w:rsidR="00574AF3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3B44BF" w:rsidRDefault="00A91E44" w:rsidP="003B44B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E323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F977D7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8D1B8E" w:rsidRDefault="00A91E44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3B44BF" w:rsidRDefault="00A91E44" w:rsidP="00767ED5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767ED5">
              <w:rPr>
                <w:rFonts w:ascii="Times New Roman" w:hAnsi="Times New Roman" w:cs="Times New Roman"/>
              </w:rPr>
              <w:t>Маштаково</w:t>
            </w:r>
            <w:proofErr w:type="spellEnd"/>
            <w:r>
              <w:t>(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E323C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03</w:t>
            </w:r>
            <w:r w:rsidRPr="00AE0997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767ED5">
            <w:pPr>
              <w:jc w:val="center"/>
            </w:pPr>
            <w:r>
              <w:t>0</w:t>
            </w:r>
            <w:r w:rsidR="00767ED5">
              <w:t>4</w:t>
            </w:r>
            <w:r>
              <w:t>:</w:t>
            </w:r>
            <w:r w:rsidR="00767ED5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767ED5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AE0997" w:rsidRDefault="00A91E44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767ED5">
              <w:rPr>
                <w:rFonts w:hAnsi="Times New Roman"/>
              </w:rPr>
              <w:t>000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3B44BF" w:rsidRDefault="00A91E44" w:rsidP="00767ED5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 w:rsidR="00767ED5">
              <w:rPr>
                <w:rFonts w:ascii="Times New Roman" w:hAnsi="Times New Roman" w:cs="Times New Roman"/>
              </w:rPr>
              <w:t>Сырым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F201D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767ED5">
            <w:pPr>
              <w:jc w:val="center"/>
            </w:pPr>
            <w:r>
              <w:t>0</w:t>
            </w:r>
            <w:r w:rsidR="00767ED5">
              <w:t>4</w:t>
            </w:r>
            <w:r>
              <w:t>:</w:t>
            </w:r>
            <w:r w:rsidR="00767ED5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67ED5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767ED5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767ED5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  <w:r w:rsidR="00A91E4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A91E44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AE0997" w:rsidRDefault="00A91E44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767ED5">
              <w:rPr>
                <w:rFonts w:hAnsi="Times New Roman"/>
              </w:rPr>
              <w:t>00</w:t>
            </w:r>
            <w:r>
              <w:rPr>
                <w:rFonts w:hAnsi="Times New Roman"/>
              </w:rPr>
              <w:t>7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874ADC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Тажен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E323C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F977D7">
            <w:pPr>
              <w:jc w:val="center"/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AE0997" w:rsidRDefault="00767ED5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3077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A91E44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320F80">
              <w:rPr>
                <w:rFonts w:ascii="Times New Roman" w:hAnsi="Times New Roman" w:cs="Times New Roman"/>
              </w:rPr>
              <w:t>Даут-ата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UZ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F201D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19:3</w:t>
            </w:r>
            <w:r w:rsidRPr="00AE099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AE0997" w:rsidRDefault="00767ED5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3078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E45295" w:rsidRDefault="00A91E44" w:rsidP="00F201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E45295" w:rsidRDefault="00A91E44" w:rsidP="00F201D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AE0997" w:rsidRDefault="00A91E44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767ED5">
              <w:rPr>
                <w:rFonts w:hAnsi="Times New Roman"/>
              </w:rPr>
              <w:t>588</w:t>
            </w:r>
          </w:p>
        </w:tc>
      </w:tr>
      <w:tr w:rsidR="00CE0532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0532" w:rsidRPr="008D1B8E" w:rsidRDefault="00CE0532" w:rsidP="00CE0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E0532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0532" w:rsidRPr="008D1B8E" w:rsidRDefault="00CE0532" w:rsidP="00CE0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E45295" w:rsidRDefault="00A91E44" w:rsidP="00A91E4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8D1B8E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2B4701" w:rsidRDefault="00A91E44" w:rsidP="00A91E4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320F80">
              <w:rPr>
                <w:rFonts w:ascii="Times New Roman" w:hAnsi="Times New Roman" w:cs="Times New Roman"/>
              </w:rPr>
              <w:t>Даут-ата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(UZ)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1510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2B4701" w:rsidRDefault="00A91E44" w:rsidP="00A91E4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Тажен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1511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2B4701" w:rsidRDefault="00A91E44" w:rsidP="00A91E4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r w:rsidR="00767ED5">
              <w:rPr>
                <w:rFonts w:ascii="Times New Roman" w:hAnsi="Times New Roman" w:cs="Times New Roman"/>
              </w:rPr>
              <w:t>Сырым</w:t>
            </w:r>
            <w:r w:rsidR="00767ED5">
              <w:rPr>
                <w:lang w:val="en-US"/>
              </w:rPr>
              <w:t xml:space="preserve"> </w:t>
            </w:r>
            <w:r>
              <w:rPr>
                <w:lang w:val="en-US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D225DD" w:rsidRDefault="00A91E44" w:rsidP="00767E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67ED5">
              <w:rPr>
                <w:rFonts w:ascii="Times New Roman" w:hAnsi="Times New Roman" w:cs="Times New Roman"/>
              </w:rPr>
              <w:t>581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2B4701" w:rsidRDefault="00A91E44" w:rsidP="00767ED5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767ED5">
              <w:rPr>
                <w:rFonts w:ascii="Times New Roman" w:hAnsi="Times New Roman" w:cs="Times New Roman"/>
              </w:rPr>
              <w:t>Маштаково</w:t>
            </w:r>
            <w:proofErr w:type="spellEnd"/>
            <w:r w:rsidR="00767ED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AE0997" w:rsidRDefault="00767ED5" w:rsidP="00767ED5">
            <w:pPr>
              <w:jc w:val="center"/>
            </w:pPr>
            <w:r>
              <w:t>09</w:t>
            </w:r>
            <w:r w:rsidR="00A91E44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D225DD" w:rsidRDefault="00767ED5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A91E44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D225DD" w:rsidRDefault="00A91E44" w:rsidP="00767E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67ED5">
              <w:rPr>
                <w:rFonts w:ascii="Times New Roman" w:hAnsi="Times New Roman" w:cs="Times New Roman"/>
              </w:rPr>
              <w:t>588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3B44BF" w:rsidRDefault="00A91E44" w:rsidP="00A91E4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jc w:val="center"/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D225DD" w:rsidRDefault="00A91E44" w:rsidP="00767E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67ED5">
              <w:rPr>
                <w:rFonts w:ascii="Times New Roman" w:hAnsi="Times New Roman" w:cs="Times New Roman"/>
              </w:rPr>
              <w:t>588</w:t>
            </w:r>
          </w:p>
        </w:tc>
      </w:tr>
    </w:tbl>
    <w:p w:rsidR="00CE0532" w:rsidRPr="008D1B8E" w:rsidRDefault="00CE0532" w:rsidP="00574AF3">
      <w:pPr>
        <w:pStyle w:val="Style18"/>
        <w:widowControl/>
        <w:rPr>
          <w:rStyle w:val="FontStyle28"/>
          <w:sz w:val="24"/>
          <w:szCs w:val="24"/>
        </w:rPr>
      </w:pPr>
    </w:p>
    <w:p w:rsidR="00F201D2" w:rsidRDefault="000E21B6" w:rsidP="00D225DD">
      <w:pPr>
        <w:pStyle w:val="Style18"/>
        <w:widowControl/>
        <w:rPr>
          <w:rStyle w:val="FontStyle27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693"/>
        <w:gridCol w:w="1701"/>
        <w:gridCol w:w="1372"/>
        <w:gridCol w:w="1559"/>
        <w:gridCol w:w="2126"/>
        <w:gridCol w:w="2915"/>
      </w:tblGrid>
      <w:tr w:rsidR="00767ED5" w:rsidRPr="008D1B8E" w:rsidTr="00767ED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767ED5" w:rsidRPr="008D1B8E" w:rsidTr="00767ED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67ED5" w:rsidRPr="008D1B8E" w:rsidTr="00767ED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67ED5" w:rsidRPr="008D1B8E" w:rsidTr="00767ED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767ED5" w:rsidRPr="008D1B8E" w:rsidTr="00767ED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3B44BF" w:rsidRDefault="00767ED5" w:rsidP="00767ED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E45295" w:rsidRDefault="00767ED5" w:rsidP="00767E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Default="00767ED5" w:rsidP="00767ED5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8D1B8E" w:rsidRDefault="00767ED5" w:rsidP="00767E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8D1B8E" w:rsidRDefault="00767ED5" w:rsidP="00767ED5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8D1B8E" w:rsidRDefault="00767ED5" w:rsidP="00767E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7ED5" w:rsidRPr="008D1B8E" w:rsidRDefault="00767ED5" w:rsidP="00767E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767ED5" w:rsidRPr="008D1B8E" w:rsidTr="00767ED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3B44BF" w:rsidRDefault="00767ED5" w:rsidP="00767ED5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Маштаково</w:t>
            </w:r>
            <w:proofErr w:type="spellEnd"/>
            <w:r>
              <w:t>(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E45295" w:rsidRDefault="00767ED5" w:rsidP="00767ED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Default="00767ED5" w:rsidP="00767ED5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AE0997" w:rsidRDefault="00767ED5" w:rsidP="00767ED5">
            <w:pPr>
              <w:jc w:val="center"/>
            </w:pPr>
            <w:r>
              <w:t>03</w:t>
            </w:r>
            <w:r w:rsidRPr="00AE0997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8D1B8E" w:rsidRDefault="00767ED5" w:rsidP="00767ED5">
            <w:pPr>
              <w:jc w:val="center"/>
            </w:pPr>
            <w: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AE0997" w:rsidRDefault="00767ED5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7ED5" w:rsidRPr="00AE0997" w:rsidRDefault="00767ED5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</w:t>
            </w:r>
          </w:p>
        </w:tc>
      </w:tr>
      <w:tr w:rsidR="00767ED5" w:rsidRPr="008D1B8E" w:rsidTr="00767ED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3B44BF" w:rsidRDefault="00767ED5" w:rsidP="00767ED5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 xml:space="preserve">Сырым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E45295" w:rsidRDefault="00767ED5" w:rsidP="00767ED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Default="00767ED5" w:rsidP="00767ED5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AE0997" w:rsidRDefault="00767ED5" w:rsidP="00767ED5">
            <w:pPr>
              <w:jc w:val="center"/>
            </w:pPr>
            <w: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8D1B8E" w:rsidRDefault="00767ED5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AE0997" w:rsidRDefault="00767ED5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7ED5" w:rsidRPr="00AE0997" w:rsidRDefault="00767ED5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2007</w:t>
            </w:r>
          </w:p>
        </w:tc>
      </w:tr>
      <w:tr w:rsidR="00767ED5" w:rsidRPr="008D1B8E" w:rsidTr="00767ED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E45295" w:rsidRDefault="00767ED5" w:rsidP="00767ED5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Тажен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E45295" w:rsidRDefault="00767ED5" w:rsidP="00767ED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Default="00767ED5" w:rsidP="00767ED5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AE0997" w:rsidRDefault="00767ED5" w:rsidP="00767ED5">
            <w:pPr>
              <w:jc w:val="center"/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8D1B8E" w:rsidRDefault="00767ED5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AE0997" w:rsidRDefault="00767ED5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7ED5" w:rsidRPr="00AE0997" w:rsidRDefault="00767ED5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3077</w:t>
            </w:r>
          </w:p>
        </w:tc>
      </w:tr>
      <w:tr w:rsidR="00767ED5" w:rsidRPr="008D1B8E" w:rsidTr="00767ED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E45295" w:rsidRDefault="00767ED5" w:rsidP="00767ED5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Даут-ата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UZ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E45295" w:rsidRDefault="00767ED5" w:rsidP="00767ED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Default="00767ED5" w:rsidP="00767ED5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AE0997" w:rsidRDefault="00767ED5" w:rsidP="00767ED5">
            <w:pPr>
              <w:jc w:val="center"/>
            </w:pPr>
            <w:r>
              <w:t>19:3</w:t>
            </w:r>
            <w:r w:rsidRPr="00AE099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8D1B8E" w:rsidRDefault="00767ED5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AE0997" w:rsidRDefault="00767ED5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7ED5" w:rsidRPr="00AE0997" w:rsidRDefault="00767ED5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3078</w:t>
            </w:r>
          </w:p>
        </w:tc>
      </w:tr>
      <w:tr w:rsidR="00767ED5" w:rsidRPr="008D1B8E" w:rsidTr="00767ED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E45295" w:rsidRDefault="00767ED5" w:rsidP="00767ED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E45295" w:rsidRDefault="00767ED5" w:rsidP="00767ED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Default="00767ED5" w:rsidP="00767ED5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AE0997" w:rsidRDefault="00767ED5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8D1B8E" w:rsidRDefault="00767ED5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AE0997" w:rsidRDefault="00767ED5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7ED5" w:rsidRPr="00AE0997" w:rsidRDefault="00767ED5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4588</w:t>
            </w:r>
          </w:p>
        </w:tc>
      </w:tr>
      <w:tr w:rsidR="00767ED5" w:rsidRPr="008D1B8E" w:rsidTr="00767ED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67ED5" w:rsidRPr="008D1B8E" w:rsidTr="00767ED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67ED5" w:rsidRPr="008D1B8E" w:rsidRDefault="00767ED5" w:rsidP="00767E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Рейс N 2, период действия с "01" января по "31"декабря</w:t>
            </w:r>
          </w:p>
        </w:tc>
      </w:tr>
      <w:tr w:rsidR="00767ED5" w:rsidRPr="008D1B8E" w:rsidTr="00767ED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E45295" w:rsidRDefault="00767ED5" w:rsidP="00767ED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8D1B8E" w:rsidRDefault="00767ED5" w:rsidP="00767ED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Default="00767ED5" w:rsidP="00767ED5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8D1B8E" w:rsidRDefault="00767ED5" w:rsidP="00767E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8D1B8E" w:rsidRDefault="00767ED5" w:rsidP="00767ED5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8D1B8E" w:rsidRDefault="00767ED5" w:rsidP="00767E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7ED5" w:rsidRPr="008D1B8E" w:rsidRDefault="00767ED5" w:rsidP="00767E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767ED5" w:rsidRPr="008D1B8E" w:rsidTr="00767ED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2B4701" w:rsidRDefault="00767ED5" w:rsidP="00767ED5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Даут-ата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(UZ)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8D1B8E" w:rsidRDefault="00767ED5" w:rsidP="00767ED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Default="00767ED5" w:rsidP="00767ED5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8D1B8E" w:rsidRDefault="00767ED5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AE0997" w:rsidRDefault="00767ED5" w:rsidP="00767ED5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D225DD" w:rsidRDefault="00767ED5" w:rsidP="00767E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7ED5" w:rsidRPr="00D225DD" w:rsidRDefault="00767ED5" w:rsidP="00767E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1510</w:t>
            </w:r>
          </w:p>
        </w:tc>
      </w:tr>
      <w:tr w:rsidR="00767ED5" w:rsidRPr="008D1B8E" w:rsidTr="00767ED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2B4701" w:rsidRDefault="00767ED5" w:rsidP="00767ED5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Тажен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8D1B8E" w:rsidRDefault="00767ED5" w:rsidP="00767ED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Default="00767ED5" w:rsidP="00767ED5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8D1B8E" w:rsidRDefault="00767ED5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AE0997" w:rsidRDefault="00767ED5" w:rsidP="00767ED5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D225DD" w:rsidRDefault="00767ED5" w:rsidP="00767E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7ED5" w:rsidRPr="00D225DD" w:rsidRDefault="00767ED5" w:rsidP="00767E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1511</w:t>
            </w:r>
          </w:p>
        </w:tc>
      </w:tr>
      <w:tr w:rsidR="00767ED5" w:rsidRPr="008D1B8E" w:rsidTr="00767ED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2B4701" w:rsidRDefault="00767ED5" w:rsidP="00767ED5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Сырым</w:t>
            </w:r>
            <w:r>
              <w:rPr>
                <w:lang w:val="en-US"/>
              </w:rPr>
              <w:t xml:space="preserve"> 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8D1B8E" w:rsidRDefault="00767ED5" w:rsidP="00767ED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Default="00767ED5" w:rsidP="00767ED5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8D1B8E" w:rsidRDefault="00767ED5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AE0997" w:rsidRDefault="00767ED5" w:rsidP="00767ED5">
            <w:pPr>
              <w:jc w:val="center"/>
            </w:pPr>
            <w: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D225DD" w:rsidRDefault="00767ED5" w:rsidP="00767E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7ED5" w:rsidRPr="00D225DD" w:rsidRDefault="00767ED5" w:rsidP="00767E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2581</w:t>
            </w:r>
          </w:p>
        </w:tc>
      </w:tr>
      <w:tr w:rsidR="00767ED5" w:rsidRPr="008D1B8E" w:rsidTr="00767ED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2B4701" w:rsidRDefault="00767ED5" w:rsidP="00767ED5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Маштаково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8D1B8E" w:rsidRDefault="00767ED5" w:rsidP="00767ED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Default="00767ED5" w:rsidP="00767ED5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8D1B8E" w:rsidRDefault="00767ED5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AE0997" w:rsidRDefault="00767ED5" w:rsidP="00767ED5">
            <w:pPr>
              <w:jc w:val="center"/>
            </w:pPr>
            <w: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D225DD" w:rsidRDefault="00767ED5" w:rsidP="00767E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7ED5" w:rsidRPr="00D225DD" w:rsidRDefault="00767ED5" w:rsidP="00767E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2588</w:t>
            </w:r>
          </w:p>
        </w:tc>
      </w:tr>
      <w:tr w:rsidR="00767ED5" w:rsidRPr="008D1B8E" w:rsidTr="00767ED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3B44BF" w:rsidRDefault="00767ED5" w:rsidP="00767ED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Pr="008D1B8E" w:rsidRDefault="00767ED5" w:rsidP="00767ED5">
            <w:pPr>
              <w:jc w:val="center"/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ED5" w:rsidRDefault="00767ED5" w:rsidP="00767ED5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8D1B8E" w:rsidRDefault="00767ED5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8D1B8E" w:rsidRDefault="00767ED5" w:rsidP="00767ED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D5" w:rsidRPr="00D225DD" w:rsidRDefault="00767ED5" w:rsidP="00767E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7ED5" w:rsidRPr="00D225DD" w:rsidRDefault="00767ED5" w:rsidP="00767E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4588</w:t>
            </w:r>
          </w:p>
        </w:tc>
      </w:tr>
    </w:tbl>
    <w:p w:rsidR="005B3321" w:rsidRPr="008D1B8E" w:rsidRDefault="005B3321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2A55A8" w:rsidRPr="006B7144" w:rsidRDefault="00D12EA4" w:rsidP="006B7144">
      <w:pPr>
        <w:pStyle w:val="aa"/>
        <w:spacing w:line="360" w:lineRule="auto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набережная Обводного канала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Днепропетровская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Камчатская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Санкт-Петербург,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Касимовская</w:t>
            </w:r>
            <w:proofErr w:type="spellEnd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Бухарестская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Дунайский проспект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5B3321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3321" w:rsidRPr="008D1B8E" w:rsidRDefault="005B3321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B3321" w:rsidRPr="001F4D48" w:rsidRDefault="005B3321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Карпатская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3321" w:rsidRPr="007922CD" w:rsidRDefault="005B3321" w:rsidP="00767ED5">
            <w:pPr>
              <w:rPr>
                <w:rFonts w:hAnsi="Times New Roman"/>
              </w:rPr>
            </w:pP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Складской проезд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Софийская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М-11 Нева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6B7144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Московская область, 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А-107 Московское малое кольцо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Московская область, ЦКАД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767ED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М-</w:t>
            </w:r>
            <w:r w:rsidR="00767ED5">
              <w:rPr>
                <w:color w:val="28282A"/>
                <w:w w:val="105"/>
                <w:sz w:val="24"/>
                <w:szCs w:val="24"/>
                <w:lang w:val="ru-RU"/>
              </w:rPr>
              <w:t>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767ED5" w:rsidP="00767ED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767ED5">
              <w:rPr>
                <w:color w:val="28282A"/>
                <w:w w:val="105"/>
                <w:sz w:val="24"/>
                <w:szCs w:val="24"/>
                <w:lang w:val="ru-RU"/>
              </w:rPr>
              <w:t xml:space="preserve">Автодорога,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А</w:t>
            </w:r>
            <w:r w:rsidRPr="00767ED5">
              <w:rPr>
                <w:color w:val="28282A"/>
                <w:w w:val="105"/>
                <w:sz w:val="24"/>
                <w:szCs w:val="24"/>
                <w:lang w:val="ru-RU"/>
              </w:rPr>
              <w:t>-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151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767ED5" w:rsidP="00767ED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М-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767ED5" w:rsidP="00767ED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Автодорога,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Р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-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767ED5" w:rsidP="00767ED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Автодорога,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А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-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767ED5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ED5" w:rsidRPr="008D1B8E" w:rsidRDefault="00767ED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7ED5" w:rsidRPr="001F4D48" w:rsidRDefault="00767ED5" w:rsidP="00767ED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М-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ED5" w:rsidRDefault="00767ED5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722AB3" w:rsidRPr="008D1B8E" w:rsidTr="000F0E9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8D1B8E" w:rsidRDefault="00722AB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bookmarkStart w:id="1" w:name="_GoBack" w:colFirst="1" w:colLast="1"/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722AB3" w:rsidRDefault="00722AB3" w:rsidP="00722AB3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Магистральная улица, село Мичуринское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Default="00722AB3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722AB3" w:rsidRPr="008D1B8E" w:rsidTr="000F0E9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8D1B8E" w:rsidRDefault="00722AB3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722AB3" w:rsidRDefault="00722AB3" w:rsidP="00722AB3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Заводская улица, село Мичуринское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Default="00722AB3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722AB3" w:rsidRPr="008D1B8E" w:rsidTr="000F0E9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8D1B8E" w:rsidRDefault="00722AB3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722AB3" w:rsidRDefault="00722AB3" w:rsidP="00722AB3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улица Чапаева, село Мичуринское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Default="00722AB3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722AB3" w:rsidRPr="008D1B8E" w:rsidTr="000F0E9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8D1B8E" w:rsidRDefault="00722AB3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722AB3" w:rsidRDefault="00722AB3" w:rsidP="00722AB3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улица </w:t>
            </w:r>
            <w:proofErr w:type="spellStart"/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Багбан</w:t>
            </w:r>
            <w:proofErr w:type="spellEnd"/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, Уральск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Default="00722AB3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722AB3" w:rsidRPr="008D1B8E" w:rsidTr="000F0E9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8D1B8E" w:rsidRDefault="00722AB3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722AB3" w:rsidRDefault="00722AB3" w:rsidP="00722AB3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улица Шолохова, Уральск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Default="00722AB3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722AB3" w:rsidRPr="008D1B8E" w:rsidTr="000F0E9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8D1B8E" w:rsidRDefault="00722AB3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722AB3" w:rsidRDefault="00722AB3" w:rsidP="00722AB3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улица Академика </w:t>
            </w:r>
            <w:proofErr w:type="spellStart"/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Асана</w:t>
            </w:r>
            <w:proofErr w:type="spellEnd"/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Тайманова</w:t>
            </w:r>
            <w:proofErr w:type="spellEnd"/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, Уральск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Default="00722AB3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722AB3" w:rsidRPr="008D1B8E" w:rsidTr="000F0E9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8D1B8E" w:rsidRDefault="00722AB3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722AB3" w:rsidRDefault="00722AB3" w:rsidP="00722AB3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улица </w:t>
            </w:r>
            <w:proofErr w:type="spellStart"/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Хиуаз</w:t>
            </w:r>
            <w:proofErr w:type="spellEnd"/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Доспановой</w:t>
            </w:r>
            <w:proofErr w:type="spellEnd"/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, Уральск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Default="00722AB3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722AB3" w:rsidRPr="008D1B8E" w:rsidTr="000F0E9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8D1B8E" w:rsidRDefault="00722AB3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722AB3" w:rsidRDefault="00722AB3" w:rsidP="00722AB3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улица </w:t>
            </w:r>
            <w:proofErr w:type="spellStart"/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Исатая</w:t>
            </w:r>
            <w:proofErr w:type="spellEnd"/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-Махамбета, Уральск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Default="00722AB3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722AB3" w:rsidRPr="008D1B8E" w:rsidTr="000F0E9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8D1B8E" w:rsidRDefault="00722AB3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722AB3" w:rsidRDefault="00722AB3" w:rsidP="00722AB3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улица имени </w:t>
            </w:r>
            <w:proofErr w:type="spellStart"/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Сатыбалды</w:t>
            </w:r>
            <w:proofErr w:type="spellEnd"/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Даумова</w:t>
            </w:r>
            <w:proofErr w:type="spellEnd"/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, Уральск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Default="00722AB3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722AB3" w:rsidRPr="008D1B8E" w:rsidTr="000F0E9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8D1B8E" w:rsidRDefault="00722AB3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722AB3" w:rsidRDefault="00722AB3" w:rsidP="00722AB3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улица </w:t>
            </w:r>
            <w:proofErr w:type="spellStart"/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Жангир</w:t>
            </w:r>
            <w:proofErr w:type="spellEnd"/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Хана, поселок </w:t>
            </w:r>
            <w:proofErr w:type="spellStart"/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Зачаганск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Default="00722AB3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722AB3" w:rsidRPr="008D1B8E" w:rsidTr="000F0E9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8D1B8E" w:rsidRDefault="00722AB3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722AB3" w:rsidRDefault="00722AB3" w:rsidP="00722AB3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Автодорога, А-28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Default="00722AB3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722AB3" w:rsidRPr="008D1B8E" w:rsidTr="000F0E9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8D1B8E" w:rsidRDefault="00722AB3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722AB3" w:rsidRDefault="00722AB3" w:rsidP="00722AB3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Автодорога, А-27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Default="00722AB3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722AB3" w:rsidRPr="008D1B8E" w:rsidTr="000F0E9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8D1B8E" w:rsidRDefault="00722AB3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Pr="00722AB3" w:rsidRDefault="00722AB3" w:rsidP="00722AB3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Автодорога, А-33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AB3" w:rsidRDefault="00722AB3" w:rsidP="00767ED5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bookmarkEnd w:id="1"/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5B3321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Автодорога, A3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>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767ED5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6B7144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Ходжейл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и, ул. </w:t>
            </w:r>
            <w:proofErr w:type="spellStart"/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>Шадлык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767ED5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6B7144" w:rsidP="006B7144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Ходжейл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и,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>ул. Кунград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767ED5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6B7144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Ходжейл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и, 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Н. </w:t>
            </w:r>
            <w:proofErr w:type="spellStart"/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>Кубра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767ED5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6B7144" w:rsidP="006B7144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Ходжейл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и,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ул.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>Гарезсизлик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767ED5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6B7144" w:rsidP="006B7144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6B7144">
              <w:rPr>
                <w:color w:val="28282A"/>
                <w:w w:val="105"/>
                <w:sz w:val="24"/>
                <w:szCs w:val="24"/>
                <w:lang w:val="ru-RU"/>
              </w:rPr>
              <w:t>Ходжейли,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ул. Тахиаташ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767ED5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Ходжейлийское</w:t>
            </w:r>
            <w:proofErr w:type="spellEnd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767ED5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6B7144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Автодорога, A3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>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767ED5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Нукус, проспект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Тахиаташский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767ED5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Автомагистраль Нукус -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Турткул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767ED5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Автодорога, </w:t>
            </w:r>
            <w:r w:rsidR="006B7144">
              <w:rPr>
                <w:color w:val="28282A"/>
                <w:w w:val="105"/>
                <w:sz w:val="24"/>
                <w:szCs w:val="24"/>
                <w:lang w:val="ru-RU"/>
              </w:rPr>
              <w:t>A3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767ED5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Турткуль, улица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767ED5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6B7144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Автодорога, A3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>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767ED5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 4Р66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767ED5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 М37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767ED5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Самаркандская кольцевая дорога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767ED5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767ED5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 A373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767ED5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 М34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767ED5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767ED5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Ташкент, проспект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Бунёдкор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767ED5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</w:tbl>
    <w:p w:rsidR="006B7144" w:rsidRDefault="006B7144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6B7144">
      <w:pPr>
        <w:pStyle w:val="Style21"/>
        <w:widowControl/>
        <w:spacing w:line="360" w:lineRule="auto"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91E44" w:rsidRPr="008D1B8E" w:rsidTr="00A91E4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91E44" w:rsidRDefault="00A91E44" w:rsidP="00A91E44">
            <w:pPr>
              <w:rPr>
                <w:rFonts w:hAnsi="Times New Roman"/>
              </w:rPr>
            </w:pPr>
            <w:r w:rsidRPr="00A91E4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91E44" w:rsidRDefault="00A91E44" w:rsidP="00A91E44">
            <w:pPr>
              <w:rPr>
                <w:rFonts w:hAnsi="Times New Roman"/>
              </w:rPr>
            </w:pPr>
            <w:r w:rsidRPr="00A91E44">
              <w:rPr>
                <w:rFonts w:hAnsi="Times New Roman"/>
              </w:rPr>
              <w:t>Автовокзал «Ташкент»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A340B2" w:rsidRDefault="00A91E44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(четырнадцать тысяч)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E44" w:rsidRPr="00A340B2" w:rsidRDefault="00A91E44" w:rsidP="00A340B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1106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095D85">
              <w:rPr>
                <w:rFonts w:ascii="Times New Roman" w:hAnsi="Times New Roman" w:cs="Times New Roman"/>
                <w:sz w:val="24"/>
                <w:szCs w:val="24"/>
              </w:rPr>
              <w:t>две тысячи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095D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91E44" w:rsidRPr="008D1B8E" w:rsidTr="00A91E4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91E44" w:rsidRDefault="00A91E44" w:rsidP="00A91E44">
            <w:pPr>
              <w:rPr>
                <w:rFonts w:hAnsi="Times New Roman"/>
              </w:rPr>
            </w:pPr>
            <w:r w:rsidRPr="00A91E44">
              <w:rPr>
                <w:rFonts w:hAnsi="Times New Roman"/>
              </w:rPr>
              <w:t>Автовокзал «Ташкент»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91E44" w:rsidRDefault="00A91E44" w:rsidP="00A91E44">
            <w:pPr>
              <w:rPr>
                <w:rFonts w:hAnsi="Times New Roman"/>
              </w:rPr>
            </w:pPr>
            <w:r w:rsidRPr="00A91E44">
              <w:rPr>
                <w:rFonts w:hAnsi="Times New Roman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110696" w:rsidRDefault="00A91E44" w:rsidP="00A91E44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1500000</w:t>
            </w:r>
            <w:r w:rsidR="00110696">
              <w:rPr>
                <w:rFonts w:ascii="Times New Roman" w:hAnsi="Times New Roman" w:cs="Times New Roman"/>
                <w:sz w:val="24"/>
                <w:szCs w:val="24"/>
              </w:rPr>
              <w:t xml:space="preserve"> (один миллион пятьсот тысяч) узбекских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</w:t>
            </w:r>
            <w:proofErr w:type="spellEnd"/>
            <w:r w:rsidR="001106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106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UZS</w:t>
            </w:r>
            <w:r w:rsidR="00110696" w:rsidRPr="001106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E44" w:rsidRPr="00A340B2" w:rsidRDefault="00A91E44" w:rsidP="00A340B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250000</w:t>
            </w:r>
            <w:r w:rsidR="00095D85">
              <w:rPr>
                <w:rFonts w:ascii="Times New Roman" w:hAnsi="Times New Roman" w:cs="Times New Roman"/>
                <w:sz w:val="24"/>
                <w:szCs w:val="24"/>
              </w:rPr>
              <w:t xml:space="preserve"> (двести пятьдесят тысяч)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5D85">
              <w:rPr>
                <w:rFonts w:ascii="Times New Roman" w:hAnsi="Times New Roman" w:cs="Times New Roman"/>
                <w:sz w:val="24"/>
                <w:szCs w:val="24"/>
              </w:rPr>
              <w:t xml:space="preserve">узбекских </w:t>
            </w:r>
            <w:proofErr w:type="spellStart"/>
            <w:r w:rsidR="00095D85">
              <w:rPr>
                <w:rFonts w:ascii="Times New Roman" w:hAnsi="Times New Roman" w:cs="Times New Roman"/>
                <w:sz w:val="24"/>
                <w:szCs w:val="24"/>
              </w:rPr>
              <w:t>сум</w:t>
            </w:r>
            <w:proofErr w:type="spellEnd"/>
            <w:r w:rsidR="00095D8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95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UZS</w:t>
            </w:r>
            <w:r w:rsidR="00095D85" w:rsidRPr="001106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7544D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24501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7544DF" w:rsidRDefault="0024501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2A55A8" w:rsidRPr="007544DF" w:rsidRDefault="002A55A8">
      <w:pPr>
        <w:pStyle w:val="Style8"/>
        <w:widowControl/>
        <w:rPr>
          <w:rFonts w:hAnsi="Times New Roman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225D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24501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8D1B8E" w:rsidRDefault="00245019" w:rsidP="006579C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D85646" w:rsidRDefault="00D85646">
      <w:pPr>
        <w:pStyle w:val="Style21"/>
        <w:widowControl/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095D85">
        <w:rPr>
          <w:rFonts w:hAnsi="Times New Roman"/>
        </w:rPr>
        <w:t>01.06.</w:t>
      </w:r>
      <w:r w:rsidR="00245019">
        <w:rPr>
          <w:rFonts w:hAnsi="Times New Roman"/>
        </w:rPr>
        <w:t>202</w:t>
      </w:r>
      <w:r w:rsidR="00095D85">
        <w:rPr>
          <w:rFonts w:hAnsi="Times New Roman"/>
        </w:rPr>
        <w:t>5</w:t>
      </w:r>
    </w:p>
    <w:p w:rsidR="00FD165F" w:rsidRPr="00FD165F" w:rsidRDefault="00245019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095D85">
        <w:rPr>
          <w:rFonts w:ascii="Times New Roman CYR" w:hAnsi="Times New Roman CYR" w:cs="Times New Roman CYR"/>
        </w:rPr>
        <w:t>01.</w:t>
      </w:r>
      <w:r w:rsidR="00095D85">
        <w:rPr>
          <w:rFonts w:hAnsi="Times New Roman"/>
        </w:rPr>
        <w:t>06.</w:t>
      </w:r>
      <w:r>
        <w:rPr>
          <w:rFonts w:hAnsi="Times New Roman"/>
        </w:rPr>
        <w:t>2030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ED5" w:rsidRDefault="00767ED5" w:rsidP="008D1B8E">
      <w:r>
        <w:separator/>
      </w:r>
    </w:p>
  </w:endnote>
  <w:endnote w:type="continuationSeparator" w:id="0">
    <w:p w:rsidR="00767ED5" w:rsidRDefault="00767ED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ED5" w:rsidRDefault="00767ED5" w:rsidP="008D1B8E">
      <w:r>
        <w:separator/>
      </w:r>
    </w:p>
  </w:footnote>
  <w:footnote w:type="continuationSeparator" w:id="0">
    <w:p w:rsidR="00767ED5" w:rsidRDefault="00767ED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95D85"/>
    <w:rsid w:val="000E21B6"/>
    <w:rsid w:val="00110696"/>
    <w:rsid w:val="001249EA"/>
    <w:rsid w:val="00192537"/>
    <w:rsid w:val="001A0676"/>
    <w:rsid w:val="001D0C7D"/>
    <w:rsid w:val="001F4D48"/>
    <w:rsid w:val="00245019"/>
    <w:rsid w:val="002A55A8"/>
    <w:rsid w:val="002B7E41"/>
    <w:rsid w:val="002C0072"/>
    <w:rsid w:val="002F1E6C"/>
    <w:rsid w:val="00312CC3"/>
    <w:rsid w:val="00317DA7"/>
    <w:rsid w:val="00320F80"/>
    <w:rsid w:val="003461CC"/>
    <w:rsid w:val="003B44BF"/>
    <w:rsid w:val="003C7B0D"/>
    <w:rsid w:val="0043731D"/>
    <w:rsid w:val="0045388C"/>
    <w:rsid w:val="004735F7"/>
    <w:rsid w:val="004C590F"/>
    <w:rsid w:val="004E733E"/>
    <w:rsid w:val="004F02F6"/>
    <w:rsid w:val="00510C33"/>
    <w:rsid w:val="005322B8"/>
    <w:rsid w:val="00561B19"/>
    <w:rsid w:val="00570615"/>
    <w:rsid w:val="00574AF3"/>
    <w:rsid w:val="005B3321"/>
    <w:rsid w:val="005E4A53"/>
    <w:rsid w:val="00610921"/>
    <w:rsid w:val="00627D28"/>
    <w:rsid w:val="006312EB"/>
    <w:rsid w:val="006579C0"/>
    <w:rsid w:val="006B7144"/>
    <w:rsid w:val="00722AB3"/>
    <w:rsid w:val="007544DF"/>
    <w:rsid w:val="00767ED5"/>
    <w:rsid w:val="00777E5A"/>
    <w:rsid w:val="0084603F"/>
    <w:rsid w:val="0085626D"/>
    <w:rsid w:val="00865241"/>
    <w:rsid w:val="00865694"/>
    <w:rsid w:val="00874ADC"/>
    <w:rsid w:val="008820EF"/>
    <w:rsid w:val="008C0BCB"/>
    <w:rsid w:val="008D1B8E"/>
    <w:rsid w:val="008E0D92"/>
    <w:rsid w:val="00920EB2"/>
    <w:rsid w:val="0092104B"/>
    <w:rsid w:val="00942051"/>
    <w:rsid w:val="00976B6D"/>
    <w:rsid w:val="009A592B"/>
    <w:rsid w:val="009D7FCA"/>
    <w:rsid w:val="009F083F"/>
    <w:rsid w:val="00A340B2"/>
    <w:rsid w:val="00A42E2E"/>
    <w:rsid w:val="00A53812"/>
    <w:rsid w:val="00A86C4A"/>
    <w:rsid w:val="00A91E44"/>
    <w:rsid w:val="00AB046D"/>
    <w:rsid w:val="00AD6B87"/>
    <w:rsid w:val="00AE0997"/>
    <w:rsid w:val="00B03D1C"/>
    <w:rsid w:val="00B31BCB"/>
    <w:rsid w:val="00B63834"/>
    <w:rsid w:val="00BB239A"/>
    <w:rsid w:val="00BB3C73"/>
    <w:rsid w:val="00BD38A7"/>
    <w:rsid w:val="00BD65E9"/>
    <w:rsid w:val="00BE0D26"/>
    <w:rsid w:val="00C06B6D"/>
    <w:rsid w:val="00C854EC"/>
    <w:rsid w:val="00C86B64"/>
    <w:rsid w:val="00CC5545"/>
    <w:rsid w:val="00CE0532"/>
    <w:rsid w:val="00D12EA4"/>
    <w:rsid w:val="00D225DD"/>
    <w:rsid w:val="00D2361D"/>
    <w:rsid w:val="00D26E1B"/>
    <w:rsid w:val="00D27663"/>
    <w:rsid w:val="00D3133F"/>
    <w:rsid w:val="00D8003F"/>
    <w:rsid w:val="00D85646"/>
    <w:rsid w:val="00D95CFE"/>
    <w:rsid w:val="00DA7C1C"/>
    <w:rsid w:val="00DE062D"/>
    <w:rsid w:val="00DE5825"/>
    <w:rsid w:val="00E27975"/>
    <w:rsid w:val="00E323CB"/>
    <w:rsid w:val="00E44AF0"/>
    <w:rsid w:val="00EB704F"/>
    <w:rsid w:val="00F201D2"/>
    <w:rsid w:val="00F5044D"/>
    <w:rsid w:val="00F7712C"/>
    <w:rsid w:val="00F81D39"/>
    <w:rsid w:val="00F97688"/>
    <w:rsid w:val="00F977D7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33">
    <w:name w:val="Font Style33"/>
    <w:basedOn w:val="a0"/>
    <w:uiPriority w:val="99"/>
    <w:rsid w:val="001F4D48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33">
    <w:name w:val="Font Style33"/>
    <w:basedOn w:val="a0"/>
    <w:uiPriority w:val="99"/>
    <w:rsid w:val="001F4D48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5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15</cp:revision>
  <cp:lastPrinted>2023-04-04T11:36:00Z</cp:lastPrinted>
  <dcterms:created xsi:type="dcterms:W3CDTF">2024-07-18T11:09:00Z</dcterms:created>
  <dcterms:modified xsi:type="dcterms:W3CDTF">2025-04-02T05:42:00Z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