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обл.,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07:40; 09:45;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07:55; 10:00; 10:29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07:44; 07:54; 09:59; 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08:40; 10:45;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08:35; 10:40; 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нет;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10:05; 12:10;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11:11; 12:15; 13:45;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