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03-06/2024/8357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Семикаракорск, Ростовская область, г. Семикаракорск, ул. Авилова,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Зеленый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Зеленый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