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Агачаул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«Глобус» с. Агачаул, Республика Дагестан, Карабудахкентский р-н, с. Агачаул, 817км ФАД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 Яшкуль – Комсомольский – Артезиан»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Агачаул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