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урино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урино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