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Буденновск — г. Новочеркасск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Буденновск — г. Новочеркасск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