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03-06/2024/2458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Волонтёров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Крымска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Самолётная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Парашютная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Апрельская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Тополиная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