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03-06/2024/1806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Нальчик — г. Избербаш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427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427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№ 1 г. Нальчик, КБР, г. Нальчик, ул. Темрюка Идарова, 124а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ООО «Автостанция г. Хасавюрт», Республика Дагестан, г. Хасавюрт, ул. Буйнакского, д. 165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Махачкала, Республика Дагестан, г. Махачкала, пр. Акушинского, 100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Избербаш, Республика Дагестан, г. Избербаш, ул. Советская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Нальчик, Кабардино-Балкарская Республика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Темрюка Идарова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Нальчик, Кабардино-Балкарская Республика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Хасавюрт, Республика Дагестан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А.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Махачкала, Республика Дагестан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Махачкала, Республика Дагестан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А.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Махачкала, Республика Дагестан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Избербаш, Республика Дагестан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11:10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16.09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14.05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15.05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15.09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