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09:15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12:50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11:40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14:00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15:35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17:10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17:00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22:15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