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	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	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 Антрацит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Луганская Народная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43К-34 Граница Донецкой Народной Республики –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Луганская Народная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 Луганск – Лутугино – Красный Луч – граница Донецкой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Луганская Народная Республика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