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03-06/2023/5622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Ялта — г. Скадовск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03-06/2023/5622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