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0:20; 12:15; 14:10; 16:05; 18:00; 19:55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05; 17:00; 18:55; 20:50; 22:45; 00:40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; 06:20; 08:15; 10:10; 13:10; 15:05; 17:0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1:05; 13:00; 14:55; 17:55; 19:40; 21:3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