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10.02.2023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03-06/2023/755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Чебоксары — г. Казань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«Пригородный» г. Чебоксары, Чувашская Республика, г. Чебоксары, ул. Привокзальная,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21175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г.Цивильск, а/д М-7 Волга км 678+900(справа)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21172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"Урмарский поворот", а/д М-7 "Волга" км 698+245 слева, км 698+330 справа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21173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Андреево-Базары, а/д М-7 "Волга" км 703+475 слева, км 703+530 справа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21053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д. Тюрлема, а/д М-7 "Волга" км 733+115 слева, км 733+375 справа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Казань на ЖДВ «Восстание», Республика Татарстан, г. Казань, ул. Воровского, 33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Канашское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97К-052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Цивильск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97Н-038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Беловолжская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Лобачевского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30 лет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 России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Нижнекурганская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97Н-032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Тимофеева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Тюрлема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Тюрлема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Тюрлема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Тюрлема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Тюрлема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Коренькова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Тюрлема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Тимофеева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Тюрлема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Академика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Профессора Мухамедьярова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Профессора Мухамедьярова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Академика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Тимофеева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Тюрлема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Коренькова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Тюрлема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Тюрлема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Тюрлема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Тюрлема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Тюрлема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Тимофеева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Тюрлема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97Н-032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Нижнекурганская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 России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30 лет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Лобачевского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Беловолжская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97Н-038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Цивильск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97К-052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Канашское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06:00; 12:16; 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21175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06:25; 12:45; 16:30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06:24; 12:44; 16:29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21172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06:50; 13:05; 16:50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06:49; 13:04; 16:49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21173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06:55; 13:10; 16:55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06:54; 13:09; 16:54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21053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07:55; 14:10; 17:55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07:44; 13:59; 17:44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08:55; 15:10; 18:55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08:15; 10:35; 16:29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21053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09:15; 11:50; 17:30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09:14; 11:49; 17:29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21173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10:05; 12:40; 18:20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10:04; 12:39; 18:19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21172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10:10; 12:45; 18:25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10:09; 12:44; 18:24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21175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10:30; 13:05; 18:45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10:29; 13:04; 18:44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10:59; 13:35; 19:15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