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03-06/2022/399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Грозный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B6DCBB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03-06/2022/399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8433C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2022-03-29T14:05:00Z</dcterms:modified>
</cp:coreProperties>
</file>