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Жердевка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9F20F" w14:textId="77777777" w:rsidR="008F5C2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Жердевка </w:t>
      </w:r>
    </w:p>
    <w:p w14:paraId="664C1A43" w14:textId="7F77FCF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5C2E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2022-03-28T10:57:00Z</dcterms:modified>
</cp:coreProperties>
</file>