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BB6DE7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5A3EC6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09A58E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5A3EC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3EC6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2022-02-14T10:58:00Z</dcterms:modified>
</cp:coreProperties>
</file>