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Ярославль-Кострома-Иваново-Владимир-Гусь-Хрустальный-Рязань-Михайлов-Тула-Калуга-Вязьма-Ржев-Тверь-Углич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Ярославль-Кострома-Иваново-Владимир-Гусь-Хрустальный-Рязань-Михайлов-Тула-Калуга-Вязьма-Ржев-Тверь-Углич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09:30; 11:00; 12:30; 15:30; 17:00;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10:30; 13:00; 14:30; 16:00; 19:00; 20:30;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13:30; 15:00; 16:30; 19:30; 21:00;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13:30; 14:30; 17:00; 18:30; 20:00; 23:00; 00:20; 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