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03-06/2021/7250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44.76.018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Кострома, Костромская обл., г. Кострома, ш. Кинешемское, д.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мкр Паново (в районе дома 17), Костромская область, г. Кострома, ул. Магистральная, в районе дома 17, мкр Паново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Левашово, а/д "М-8 - Подъезд к г. Косторома", 48км+705м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Кинешемское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