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03-06/2021/5663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Пермь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83622D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Пермь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03-06/2021/5663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D56CD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2021-12-01T13:46:00Z</dcterms:modified>
</cp:coreProperties>
</file>