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01.09.2021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03-06/2021/4904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77.52.023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«Центральный»,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Ундол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Гладково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кордон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Орловские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08:00; 13:00; 14:00; 15:00; 22:00; 23:00; 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14:00; 15:00; 20:00; 21:00; 21:30; 05:50; 06:15; 06:45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06:45; 08:15; 09:15; 10:15; 11:45; 14:15; 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13:45; 15:15; 16:15; 17:15; 18:45; 22:15; 00:15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