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03-06/2021/2175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Кемерово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Гусинобродский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"Новосибирск-Ленинск-Кузнецкий (в границах НСО)"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"Новосибирск-Ленинск-Кузнецкий-Кемерово-Юрга"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"Промышленная-Ваганово"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Рябиновая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"Кемерово-Промышленная"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Камышинская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Камышинская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"Кемерово-Промышленная"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Рябиновая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"Промышленная-Ваганово"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"Новосибирск-Ленинск-Кузнецкий-Кемерово-Юрга"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"Новосибирск-Ленинск-Кузнецкий (в границах НСО)"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Гусинобродский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