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Покрово-Пригородное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Р-193 "Воронеж-Тамбов"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Р-193 "Воронеж-Тамбов"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Покрово-Пригородное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