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Назрань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Назрань, Республика Ингушетия, г. Назрань, ул. Победы,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Муталиева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Муталиева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