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AA2283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082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4476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E7082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2021-07-08T13:37:00Z</dcterms:modified>
</cp:coreProperties>
</file>