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6E94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279BA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2021-07-08T13:43:00Z</dcterms:modified>
</cp:coreProperties>
</file>