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г.Волгореченск,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г.Приволжск,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Шуйская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г.Кохма,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г.Палех,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д.Окульцево,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д.Старилово,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Пестяки,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г.Заволжье,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В3 22К-0326 подъезд к г.Балахна от а/д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п.г.т.Лукино, Балахнинский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