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Обь-2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г. Томск, Томская область, г. Томск, пр. Кирова, 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"Новосибирск-аэропорт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Трикотажная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Учительская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Богдана-Хмельницкого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Тайгинская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Пашинский переезд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Станционный сельсовет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Пашинское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Станционный сельсовет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Томкс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Томкс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"Новосибирск-аэропорт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