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03-06/2021/240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Задонск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Задонск, Липецкая обл., г. Задонск, ул. Степанищева,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Задонская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Тешевка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Уткино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Даньшино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Даньшино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Стародубовский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Елецко-Маланинский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Хлевное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Конь-Колодезь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Конь-Колодезь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Хлевное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Елецко-Маланинский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Стародубовский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Даньшино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Даньшино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Уткино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Задонская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Тешевка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09:30; 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11:10; 18:10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12:35; 19:04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14:15; 20:44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