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9FE3D2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03-06/2020/8366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635636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Рудня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17E1A1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5636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Рудня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4022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635636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03-06/2020/8366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35636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2021-02-24T11:02:00Z</dcterms:modified>
</cp:coreProperties>
</file>