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22.06.2020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03-06/2020/4195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Элиста — г. Санкт-Петербург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08.78.001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2097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2097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Элиста, г. Элиста,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61094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"Дон-Экспресс", Ростовская область, г. Волгодонск, 1-я Бетонная, д.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О.И.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П. 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въезд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85 ОП РЗ 85 К-13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 ОП РЗ 60К-8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 ОП РЗ 60К-10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Окружная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1-я Бетонная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 ОП РЗ 60К-16.2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 ОП РЗ 60К-16.1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 ОП РЗ 60К 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 ОП РЗ 60К -17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 «Россия»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Дунайский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Дунайский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 «Россия»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 ОП РЗ 60К -17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 ОП РЗ 60К 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 ОП РЗ 60К-16.1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 ОП РЗ 60К-16.2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1-я Бетонная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Окружная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 ОП РЗ 60К-10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 ОП РЗ 60К-8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85 ОП РЗ 85 К-13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въезд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П. 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О.И.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61094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61094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