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34.30.024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Ахтубинск, Астраханская обл., г. Ахтубинск, ул. Добролюбова,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Костюченко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0П РЗ 18Р-2 "Самара - Пугачев - Энгельс - Волгоград"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ОПРЗ 18Р-1 "Волгоград (от г. Волжский) Астрахань"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ОПРЗ 12Р-001 (г. Волгоград - г. Астрахань)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 ОПРЗ 12Р-001 (г. Волгоград - г. Астрахань)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ОПРЗ 18Р-1 "Волгоград (от г. Волжский) Астрахань"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 0П РЗ 18Р-2 "Самара - Пугачев - Энгельс - Волгоград"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Костюченко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09:40; 14:20; 15:20;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10:25; 15:15; 16:15;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10:20; 15:10; 16:10; 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12:40; 17:20; 18:20; 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07:45; 10:20;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08:25; 10:15; 12:45;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08:20; 10:10; 12:40; 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10:45; 13:20; 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