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 "Белгород-Новый Оскол-Советское, км 8+200 - 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