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Пестяки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132.5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Пестяки, Ивановская область, Пестяковский р-н, п. Пестяки, ул. Советская, у д.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Чкаловск, Нижегородская обл, г. Чкаловск, ул. Пушкина,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 - Юрьевец - Пучеж - 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К-0081 Кинешма -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22К-0075 Карабасиха -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22К-0020 Линда - Городец -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