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59.66.013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Никольский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Пехотинцев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Летчиков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Фурманова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Бебеля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Суворовский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Скорынина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г. Нижняя Тура»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Предзаводская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01:00; 04:00; 06:00; 08:00; 11:30;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01:45; 04:45; 06:45; 08:45; 12:15; 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01:40; 04:40; 06:40; 08:40; 12:10;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02:00; 05:00; 07:00; 09:00; 12:30;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01:55; 04:55; 06:55; 08:55; 12:10; 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02:40; 05:50; 07:40; 09:40; 13:10; 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02:37; 05:45; 07:37; 09:37; 13:07; 18:17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02:50; 06:00; 07:50; 09:50; 13:20;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02:47; 05:57; 07:47; 09:47; 13:17; 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10:35; 12:27; 14:30; 18:00; 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06:36; 09:01; 11:21; 14:26; 17:06; 19:11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13:30; 15:35; 18:50; 22:40; 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10:35; 13:25; 15:30; 18:45; 22:35; 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10:50; 13:40; 15:45; 19:00; 22:50; 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10:47; 13:37; 15:42; 18:57; 22:47; 23:57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11:37; 14:27; 16:42; 19:47; 23:35; 00:47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11:32; 14:22; 16:35; 19:42; 23:30; 00:42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11:52; 14:42; 16:57; 20:02; 23:50; 01:02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11:47; 14:37; 16:52; 19:57; 23:45; 00:57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12:32; 15:15; 17:38; 20:35; 00:25; 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