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02.03.2020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03-06/2020/1555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Кемерово — г Новосибирск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Кемеровский АВ, г. Кемерово, пр. Кузнецкий, 81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42106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Промышленновская АС, пгт Промышленная, ул. Тельмана, 21А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42041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Журавлево, а/д 1Р384 "Новосибирск-Ленинск-Кузнецкий-Кемерово-Югра", 150км+176м (справа), 150км+179м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"Новосибирский автовокзал-Главный", Новосибирская область, г. Новосибирск, Гусинобродское шоссе, 37/2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Камышинская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Таврическая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32К-98 «Кемерово – Промышленная»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Тельмана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32К-239 «Промышленная – Ваганово»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32Р-67 «Новосибирск – Ленинск-Кузнецкий – Кемерово – Юрга»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50К-19р «Новосибирск – Ленинск-Кузнецкий – Кемерово – Юрга»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Новосибирская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Гусинобродское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Гусинобродское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50К-19р «Новосибирск – Ленинск-Кузнецкий – Кемерово – Юрга»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Новосибирская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32Р-67 «Новосибирск – Ленинск-Кузнецкий – Кемерово – Юрга»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32К-239 «Промышленная – Ваганово»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Тельмана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32К-98 «Кемерово – Промышленная»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Таврическая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Камышинская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42106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42041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42041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42106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