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78.35.020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Разметелево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Усть-Шомушка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Усть-Шомушка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Разметелево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