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03-06/2020/0653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Ростов-на-Дону — г. Туапсе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ул. Сиверса,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ст. Кущевская, Краснодарский край, ст. Кущевская, ул. Транспортная,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23044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ст. Крыловская, Краснодарский край, Крыловской р-н, ст. Октябрьская, а/д М-4 «Дон», 1178км+255м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№2 г. Краснодар, Краснодарский край, г. Краснодар, ул. Гаврилова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Джубга, Краснодарский край, пгт Джубга, Новороссийское шоссе, 1В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23345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пгт. Новомихайловский, Краснодарский край, пгт. Новомихайловский, ул. Мира, 71 «А»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23040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Туапсе, Краснодарский край, г. Туапсе, ул. Маршала Жукова, 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Кущевская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136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Офицерская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Гаврилова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Хакурате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Новороссийское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Джубга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Новороссийское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Джубга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Леваневского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Гаврилова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Офицерская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136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Кущевская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23044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00:54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03:27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04:09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03:39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23345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06:58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23040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23040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23345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23:56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23:51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02:18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23044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06:08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