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рп Павловка — г. Тольятти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04C61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280D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84280D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Павловка — г. Тольятти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4280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280D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2020-02-07T13:58:00Z</dcterms:modified>
</cp:coreProperties>
</file>