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D59B02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B5F1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75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A375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03-06/7488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3750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2019-12-25T08:34:00Z</dcterms:modified>
</cp:coreProperties>
</file>