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03-06/6255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08.08.2019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Краснодар — г. Кисловодск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Краснодар — г. Кисловодск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03-06/6255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08.08.2019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