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Мариинский Посад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21.77.051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Мариинский Посад, Чувашская Республика, г. Мариинский Посад, ул. Николаева, 89В, корп.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Мариинский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"Волга-Марпосад"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"Атлашево-"Волга"-Марпосад"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"Кугеси-Алташево-Новочебоксарск"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Шоршельский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9-ой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Лен.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"Кугеси - Алташево - Новочебоксарск"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