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03-06/7368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Рязань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 г. Рязань, Рязанская область, г. Рязань, ул. Московское шоссе, д. 31, пом. Н1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