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Красный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Красный, а/д 73 229 ОП МЗ Н-005 "Новоспасское-Марьевка", 23км+935м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Крупозавод, а/д 73 229 ОП МЗ Н-006 "М-5 "Урал" - Репьевка" км 7+100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73 229 ОП МЗ Н-005 "Новоспасское -Марьевка"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73 229 ОП МЗ Н-006 "М-5 "Урал"-Репьевка"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Крупозавод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73 229 ОП МЗ Н-006 "М-5 "Урал"-Репьевка"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73 229 ОП МЗ Н-005 "Новоспасское -Марьевка"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12:00; 15:00;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12:10; 15:10; 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08:09; 12:09; 15:09; 18:39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13:15; 16:15;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13:30; 16:30; 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10:36; 14:36; 17:36; 21:26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14:35; 17:35;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14:45; 17:45;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